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4A263F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4A263F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1F0347">
        <w:rPr>
          <w:rFonts w:ascii="Times New Roman" w:hAnsi="Times New Roman" w:cs="Times New Roman"/>
        </w:rPr>
        <w:t>Đặng Ngọc Đoàn</w:t>
      </w:r>
      <w:r w:rsidRPr="0051014E">
        <w:rPr>
          <w:rFonts w:ascii="Times New Roman" w:hAnsi="Times New Roman" w:cs="Times New Roman"/>
        </w:rPr>
        <w:tab/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673E54">
        <w:rPr>
          <w:rFonts w:ascii="Times New Roman" w:hAnsi="Times New Roman" w:cs="Times New Roman"/>
        </w:rPr>
        <w:t>18T4-NNA3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="00673E54">
        <w:rPr>
          <w:rFonts w:ascii="Times New Roman" w:hAnsi="Times New Roman" w:cs="Times New Roman"/>
          <w:b/>
          <w:bCs/>
          <w:lang w:val="sv-SE"/>
        </w:rPr>
        <w:t>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4A263F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 w:rsidR="004A263F">
        <w:rPr>
          <w:rFonts w:ascii="Times New Roman" w:hAnsi="Times New Roman" w:cs="Times New Roman"/>
          <w:b/>
          <w:bCs/>
          <w:lang w:val="sv-SE"/>
        </w:rPr>
        <w:t>20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4"/>
        <w:gridCol w:w="3005"/>
        <w:gridCol w:w="1418"/>
        <w:gridCol w:w="1417"/>
        <w:gridCol w:w="7904"/>
      </w:tblGrid>
      <w:tr w:rsidR="0001007E" w:rsidRPr="005D615C" w:rsidTr="005D615C">
        <w:trPr>
          <w:tblHeader/>
        </w:trPr>
        <w:tc>
          <w:tcPr>
            <w:tcW w:w="121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3005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418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41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7904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005" w:type="dxa"/>
            <w:vAlign w:val="center"/>
          </w:tcPr>
          <w:p w:rsidR="005D615C" w:rsidRPr="005D615C" w:rsidRDefault="00673E54" w:rsidP="00673E54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20 - 16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Chương 1: Tổng quan về công nghệ thông tin 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2: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Windows </w:t>
            </w:r>
            <w:r w:rsidRPr="005D615C">
              <w:rPr>
                <w:rFonts w:asciiTheme="majorHAnsi" w:hAnsiTheme="majorHAnsi" w:cstheme="majorHAnsi"/>
                <w:b/>
                <w:bCs/>
              </w:rPr>
              <w:t>(7t)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Giới thiệu Microsoft Windows 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Windows Explorer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3005" w:type="dxa"/>
            <w:vAlign w:val="center"/>
          </w:tcPr>
          <w:p w:rsidR="005D615C" w:rsidRPr="005D615C" w:rsidRDefault="00673E54" w:rsidP="00673E54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23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Windows Explorer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Control Panel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Một số phần mềm tiện ích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3: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b/>
                <w:bCs/>
              </w:rPr>
              <w:t>(25t)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rPr>
          <w:trHeight w:val="700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3005" w:type="dxa"/>
            <w:vAlign w:val="center"/>
          </w:tcPr>
          <w:p w:rsidR="005D615C" w:rsidRPr="005D615C" w:rsidRDefault="00673E54" w:rsidP="00673E54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30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(5t)</w:t>
            </w:r>
          </w:p>
        </w:tc>
      </w:tr>
      <w:tr w:rsidR="005D615C" w:rsidRPr="005D615C" w:rsidTr="005D615C">
        <w:trPr>
          <w:trHeight w:val="68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3005" w:type="dxa"/>
            <w:vAlign w:val="center"/>
          </w:tcPr>
          <w:p w:rsidR="005D615C" w:rsidRPr="005D615C" w:rsidRDefault="00673E54" w:rsidP="00673E54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01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74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/0</w:t>
            </w:r>
            <w:r>
              <w:rPr>
                <w:rFonts w:asciiTheme="majorHAnsi" w:hAnsiTheme="majorHAnsi" w:cstheme="majorHAnsi"/>
                <w:color w:val="000000"/>
              </w:rPr>
              <w:t>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13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Bảng, chia cột và trình bày trang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Style, Template và Mail Merge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In ấn và các chức năng khác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179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15/06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In ấn và các chức năng khác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(4t)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Chương 4: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>(30t)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714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7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22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27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(4t)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Các thao tác cơ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rPr>
          <w:trHeight w:val="68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</w:t>
            </w:r>
            <w:r w:rsidR="00CD171E">
              <w:rPr>
                <w:rFonts w:asciiTheme="majorHAnsi" w:hAnsiTheme="majorHAnsi" w:cstheme="majorHAnsi"/>
                <w:color w:val="000000"/>
              </w:rPr>
              <w:t>9/06</w:t>
            </w:r>
            <w:r w:rsidRPr="005D615C">
              <w:rPr>
                <w:rFonts w:asciiTheme="majorHAnsi" w:hAnsiTheme="majorHAnsi" w:cstheme="majorHAnsi"/>
                <w:color w:val="000000"/>
              </w:rPr>
              <w:t>/20</w:t>
            </w:r>
            <w:r w:rsidR="00CD171E">
              <w:rPr>
                <w:rFonts w:asciiTheme="majorHAnsi" w:hAnsiTheme="majorHAnsi" w:cstheme="majorHAnsi"/>
                <w:color w:val="000000"/>
              </w:rPr>
              <w:t>20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="00CD171E">
              <w:rPr>
                <w:rFonts w:asciiTheme="majorHAnsi" w:hAnsiTheme="majorHAnsi" w:cstheme="majorHAnsi"/>
                <w:color w:val="000000"/>
              </w:rPr>
              <w:t>04</w:t>
            </w:r>
            <w:r w:rsidRPr="005D615C">
              <w:rPr>
                <w:rFonts w:asciiTheme="majorHAnsi" w:hAnsiTheme="majorHAnsi" w:cstheme="majorHAnsi"/>
                <w:color w:val="000000"/>
              </w:rPr>
              <w:t>/</w:t>
            </w:r>
            <w:r w:rsidR="00CD171E">
              <w:rPr>
                <w:rFonts w:asciiTheme="majorHAnsi" w:hAnsiTheme="majorHAnsi" w:cstheme="majorHAnsi"/>
                <w:color w:val="000000"/>
              </w:rPr>
              <w:t>07/2020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Các thao tác cơ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</w:tc>
      </w:tr>
      <w:tr w:rsidR="005D615C" w:rsidRPr="005D615C" w:rsidTr="005D615C">
        <w:trPr>
          <w:trHeight w:val="706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06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11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87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13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07/2020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18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1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25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Thao tác trên cơ sở dữ liệu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Biểu đồ và in ấn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5: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PowerPoint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(15t)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Tổng quan về Microsoft PowerPoint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74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01/08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Tổng quan về Microsoft PowerPoint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Xây dựng nội dung bài thuyết trình </w:t>
            </w:r>
            <w:r w:rsidRPr="005D615C">
              <w:rPr>
                <w:rFonts w:asciiTheme="majorHAnsi" w:hAnsiTheme="majorHAnsi" w:cstheme="majorHAnsi"/>
                <w:lang w:val="sv-SE"/>
              </w:rPr>
              <w:t>(5t)</w:t>
            </w:r>
          </w:p>
        </w:tc>
      </w:tr>
      <w:tr w:rsidR="005D615C" w:rsidRPr="005D615C" w:rsidTr="005D615C">
        <w:trPr>
          <w:trHeight w:val="61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13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03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Xây dựng nội dung bài thuyết trình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Hiệu ứng và trình chiếu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14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15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Chương 6: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Sử dụng Internet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Tổng quan về Internet 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Sử dụng trình duyệt web 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Sử dụng thư điện tử (1t)</w:t>
            </w:r>
          </w:p>
        </w:tc>
      </w:tr>
      <w:tr w:rsidR="005D615C" w:rsidRPr="005D615C" w:rsidTr="005D615C">
        <w:trPr>
          <w:trHeight w:val="69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</w:t>
            </w:r>
          </w:p>
        </w:tc>
        <w:tc>
          <w:tcPr>
            <w:tcW w:w="3005" w:type="dxa"/>
            <w:vAlign w:val="center"/>
          </w:tcPr>
          <w:p w:rsidR="005D615C" w:rsidRPr="005D615C" w:rsidRDefault="00CD171E" w:rsidP="00CD171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17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08/2020</w:t>
            </w:r>
            <w:r w:rsidR="005D615C">
              <w:rPr>
                <w:rFonts w:asciiTheme="majorHAnsi" w:hAnsiTheme="majorHAnsi" w:cstheme="majorHAnsi"/>
                <w:color w:val="000000"/>
              </w:rPr>
              <w:t xml:space="preserve"> - </w:t>
            </w:r>
            <w:r>
              <w:rPr>
                <w:rFonts w:asciiTheme="majorHAnsi" w:hAnsiTheme="majorHAnsi" w:cstheme="majorHAnsi"/>
                <w:color w:val="000000"/>
              </w:rPr>
              <w:t>22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</w:t>
            </w:r>
            <w:r>
              <w:rPr>
                <w:rFonts w:asciiTheme="majorHAnsi" w:hAnsiTheme="majorHAnsi" w:cstheme="majorHAnsi"/>
                <w:color w:val="000000"/>
              </w:rPr>
              <w:t>08</w:t>
            </w:r>
            <w:r w:rsidR="005D615C" w:rsidRPr="005D615C">
              <w:rPr>
                <w:rFonts w:asciiTheme="majorHAnsi" w:hAnsiTheme="majorHAnsi" w:cstheme="majorHAnsi"/>
                <w:color w:val="000000"/>
              </w:rPr>
              <w:t>/20</w:t>
            </w:r>
            <w:r>
              <w:rPr>
                <w:rFonts w:asciiTheme="majorHAnsi" w:hAnsiTheme="majorHAnsi" w:cstheme="majorHAns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Một số dạng truyền thông số thông dụng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Ôn tập cuối kỳ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303F1D">
        <w:rPr>
          <w:rFonts w:ascii="Times New Roman" w:hAnsi="Times New Roman" w:cs="Times New Roman"/>
          <w:lang w:val="fr-FR"/>
        </w:rPr>
        <w:t>08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303F1D">
        <w:rPr>
          <w:rFonts w:ascii="Times New Roman" w:hAnsi="Times New Roman" w:cs="Times New Roman"/>
          <w:lang w:val="fr-FR"/>
        </w:rPr>
        <w:t>5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 w:rsidR="00303F1D">
        <w:rPr>
          <w:rFonts w:ascii="Times New Roman" w:hAnsi="Times New Roman" w:cs="Times New Roman"/>
          <w:lang w:val="fr-FR"/>
        </w:rPr>
        <w:t>20</w:t>
      </w:r>
      <w:bookmarkStart w:id="0" w:name="_GoBack"/>
      <w:bookmarkEnd w:id="0"/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1F0347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Đặng Ngọc Đoàn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1F0347"/>
    <w:rsid w:val="00225F0C"/>
    <w:rsid w:val="00273B38"/>
    <w:rsid w:val="002A6049"/>
    <w:rsid w:val="002D4333"/>
    <w:rsid w:val="002F3DD1"/>
    <w:rsid w:val="00303F1D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647CD"/>
    <w:rsid w:val="00576E69"/>
    <w:rsid w:val="005B332F"/>
    <w:rsid w:val="005B6ECD"/>
    <w:rsid w:val="005D615C"/>
    <w:rsid w:val="005D7190"/>
    <w:rsid w:val="005D7AC1"/>
    <w:rsid w:val="00610E14"/>
    <w:rsid w:val="006337C6"/>
    <w:rsid w:val="0064324B"/>
    <w:rsid w:val="00673E54"/>
    <w:rsid w:val="006833D1"/>
    <w:rsid w:val="006839E7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347A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D171E"/>
    <w:rsid w:val="00CF7ADE"/>
    <w:rsid w:val="00D02F49"/>
    <w:rsid w:val="00D07017"/>
    <w:rsid w:val="00D44EBC"/>
    <w:rsid w:val="00DC326F"/>
    <w:rsid w:val="00DC4FBF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USER</cp:lastModifiedBy>
  <cp:revision>8</cp:revision>
  <cp:lastPrinted>2017-10-10T00:23:00Z</cp:lastPrinted>
  <dcterms:created xsi:type="dcterms:W3CDTF">2019-09-03T23:25:00Z</dcterms:created>
  <dcterms:modified xsi:type="dcterms:W3CDTF">2020-09-23T12:58:00Z</dcterms:modified>
</cp:coreProperties>
</file>